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3"/>
        <w:gridCol w:w="7987"/>
      </w:tblGrid>
      <w:tr w:rsidR="00C978B0" w14:paraId="3CA4A377" w14:textId="77777777">
        <w:tc>
          <w:tcPr>
            <w:tcW w:w="1100" w:type="pct"/>
            <w:vAlign w:val="center"/>
          </w:tcPr>
          <w:p w14:paraId="7859130F" w14:textId="77777777" w:rsidR="00C978B0" w:rsidRDefault="00AD64BB">
            <w:r>
              <w:rPr>
                <w:noProof/>
              </w:rPr>
              <w:drawing>
                <wp:inline distT="0" distB="0" distL="0" distR="0" wp14:anchorId="11C861E0" wp14:editId="4F5F8EBD">
                  <wp:extent cx="838200" cy="9620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0" w:type="pct"/>
            <w:vAlign w:val="center"/>
          </w:tcPr>
          <w:p w14:paraId="0C3D2D19" w14:textId="4C074B79" w:rsidR="00C978B0" w:rsidRDefault="00D15858">
            <w:r>
              <w:rPr>
                <w:b/>
                <w:bCs/>
                <w:color w:val="2B523A"/>
                <w:sz w:val="34"/>
                <w:szCs w:val="34"/>
              </w:rPr>
              <w:t>Microg</w:t>
            </w:r>
            <w:r w:rsidR="00AD64BB">
              <w:rPr>
                <w:b/>
                <w:bCs/>
                <w:color w:val="2B523A"/>
                <w:sz w:val="34"/>
                <w:szCs w:val="34"/>
              </w:rPr>
              <w:t>rant</w:t>
            </w:r>
            <w:r w:rsidR="00077F81">
              <w:rPr>
                <w:b/>
                <w:bCs/>
                <w:color w:val="2B523A"/>
                <w:sz w:val="34"/>
                <w:szCs w:val="34"/>
              </w:rPr>
              <w:t xml:space="preserve"> (Tier I)</w:t>
            </w:r>
            <w:r w:rsidR="00AD64BB">
              <w:rPr>
                <w:b/>
                <w:bCs/>
                <w:color w:val="2B523A"/>
                <w:sz w:val="34"/>
                <w:szCs w:val="34"/>
              </w:rPr>
              <w:t xml:space="preserve"> Application</w:t>
            </w:r>
          </w:p>
          <w:p w14:paraId="21F7DB4B" w14:textId="2F840E22" w:rsidR="00C978B0" w:rsidRDefault="00AD64BB">
            <w:r>
              <w:rPr>
                <w:b/>
                <w:bCs/>
                <w:i/>
                <w:iCs/>
                <w:color w:val="C4912D"/>
                <w:sz w:val="22"/>
                <w:szCs w:val="22"/>
              </w:rPr>
              <w:t xml:space="preserve">(Requests </w:t>
            </w:r>
            <w:r w:rsidR="00FE3941">
              <w:rPr>
                <w:b/>
                <w:bCs/>
                <w:i/>
                <w:iCs/>
                <w:color w:val="C4912D"/>
                <w:sz w:val="22"/>
                <w:szCs w:val="22"/>
              </w:rPr>
              <w:t>up to</w:t>
            </w:r>
            <w:r>
              <w:rPr>
                <w:b/>
                <w:bCs/>
                <w:i/>
                <w:iCs/>
                <w:color w:val="C4912D"/>
                <w:sz w:val="22"/>
                <w:szCs w:val="22"/>
              </w:rPr>
              <w:t xml:space="preserve"> $7,500)</w:t>
            </w:r>
          </w:p>
        </w:tc>
      </w:tr>
    </w:tbl>
    <w:p w14:paraId="131FD032" w14:textId="77777777" w:rsidR="00C978B0" w:rsidRDefault="00C978B0">
      <w:pPr>
        <w:spacing w:after="100"/>
      </w:pPr>
    </w:p>
    <w:p w14:paraId="4682B7F9" w14:textId="77777777" w:rsidR="00C978B0" w:rsidRDefault="00AD64BB">
      <w:pPr>
        <w:spacing w:after="120"/>
      </w:pPr>
      <w:r>
        <w:rPr>
          <w:i/>
          <w:iCs/>
          <w:color w:val="6B6B63"/>
          <w:sz w:val="19"/>
          <w:szCs w:val="19"/>
        </w:rPr>
        <w:t xml:space="preserve">This form follows the NOER scoring rubric (100 points </w:t>
      </w:r>
      <w:proofErr w:type="gramStart"/>
      <w:r>
        <w:rPr>
          <w:i/>
          <w:iCs/>
          <w:color w:val="6B6B63"/>
          <w:sz w:val="19"/>
          <w:szCs w:val="19"/>
        </w:rPr>
        <w:t>total) —</w:t>
      </w:r>
      <w:proofErr w:type="gramEnd"/>
      <w:r>
        <w:rPr>
          <w:i/>
          <w:iCs/>
          <w:color w:val="6B6B63"/>
          <w:sz w:val="19"/>
          <w:szCs w:val="19"/>
        </w:rPr>
        <w:t xml:space="preserve"> section headers show each section's max points. Click any field to fill it in.</w:t>
      </w: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7EBAB9A5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7554EBE" w14:textId="46E0F586" w:rsidR="00C978B0" w:rsidRDefault="00AD64BB" w:rsidP="008C0453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Project Name</w:t>
            </w:r>
            <w:r w:rsidR="008C0453">
              <w:rPr>
                <w:b/>
                <w:bCs/>
                <w:sz w:val="20"/>
                <w:szCs w:val="20"/>
              </w:rPr>
              <w:t>:</w:t>
            </w:r>
          </w:p>
        </w:tc>
      </w:tr>
    </w:tbl>
    <w:p w14:paraId="5C70DAFD" w14:textId="77777777" w:rsidR="00C978B0" w:rsidRDefault="00C978B0" w:rsidP="00A73496"/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55"/>
        <w:gridCol w:w="2251"/>
        <w:gridCol w:w="2224"/>
      </w:tblGrid>
      <w:tr w:rsidR="00C978B0" w14:paraId="10B21D15" w14:textId="77777777">
        <w:tc>
          <w:tcPr>
            <w:tcW w:w="5000" w:type="pct"/>
            <w:gridSpan w:val="3"/>
            <w:tcBorders>
              <w:top w:val="single" w:sz="4" w:space="0" w:color="C4912D"/>
              <w:left w:val="single" w:sz="4" w:space="0" w:color="C4912D"/>
              <w:bottom w:val="single" w:sz="4" w:space="0" w:color="C4912D"/>
              <w:right w:val="single" w:sz="4" w:space="0" w:color="C4912D"/>
            </w:tcBorders>
            <w:shd w:val="clear" w:color="2B523A" w:fill="2B523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08DF30D" w14:textId="77777777" w:rsidR="00C978B0" w:rsidRDefault="00AD64BB">
            <w:pPr>
              <w:tabs>
                <w:tab w:val="right" w:pos="9026"/>
              </w:tabs>
            </w:pPr>
            <w:r>
              <w:rPr>
                <w:b/>
                <w:bCs/>
                <w:color w:val="FFFFFF"/>
                <w:sz w:val="24"/>
                <w:szCs w:val="24"/>
              </w:rPr>
              <w:t>APPLICANT INFORMATION</w:t>
            </w:r>
          </w:p>
        </w:tc>
      </w:tr>
      <w:tr w:rsidR="00FB7867" w14:paraId="0703CAD1" w14:textId="4DED5CB7" w:rsidTr="00FB7867">
        <w:tc>
          <w:tcPr>
            <w:tcW w:w="5000" w:type="pct"/>
            <w:gridSpan w:val="3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60AB8FD" w14:textId="295A25E4" w:rsidR="00FB7867" w:rsidRPr="008C0453" w:rsidRDefault="00FB7867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School or Organization Name</w:t>
            </w:r>
          </w:p>
        </w:tc>
      </w:tr>
      <w:tr w:rsidR="00FB7867" w14:paraId="118A45D7" w14:textId="66D0A93F" w:rsidTr="00FB7867">
        <w:tc>
          <w:tcPr>
            <w:tcW w:w="2813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E82C591" w14:textId="6DCD3190" w:rsidR="00FB7867" w:rsidRDefault="00FB7867" w:rsidP="008C0453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Street Address</w:t>
            </w:r>
          </w:p>
        </w:tc>
        <w:tc>
          <w:tcPr>
            <w:tcW w:w="2187" w:type="pct"/>
            <w:gridSpan w:val="2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DF9C17B" w14:textId="4ACB0B82" w:rsidR="00FB7867" w:rsidRPr="008C0453" w:rsidRDefault="00FB7867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Unit #</w:t>
            </w:r>
          </w:p>
        </w:tc>
      </w:tr>
      <w:tr w:rsidR="00FB7867" w14:paraId="5F813D0A" w14:textId="77777777" w:rsidTr="00FB7867">
        <w:tc>
          <w:tcPr>
            <w:tcW w:w="2813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D3ED61F" w14:textId="79747422" w:rsidR="00FB7867" w:rsidRDefault="00FB7867" w:rsidP="008C0453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0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359A983" w14:textId="56F0FCEE" w:rsidR="00FB7867" w:rsidRDefault="00FB7867" w:rsidP="008C0453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1087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</w:tcPr>
          <w:p w14:paraId="5A91E013" w14:textId="3ADEE301" w:rsidR="00FB7867" w:rsidRPr="008C0453" w:rsidRDefault="00FB7867" w:rsidP="00FB7867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ZIP Code</w:t>
            </w:r>
          </w:p>
        </w:tc>
      </w:tr>
      <w:tr w:rsidR="00FB7867" w14:paraId="124571AF" w14:textId="77777777" w:rsidTr="00FB7867">
        <w:tc>
          <w:tcPr>
            <w:tcW w:w="2813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934A985" w14:textId="716EFBC8" w:rsidR="00FB7867" w:rsidRPr="008C0453" w:rsidRDefault="00FB7867" w:rsidP="00FB7867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Contact Person (Name)</w:t>
            </w:r>
          </w:p>
        </w:tc>
        <w:tc>
          <w:tcPr>
            <w:tcW w:w="2187" w:type="pct"/>
            <w:gridSpan w:val="2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45815B5" w14:textId="6C4CA5D1" w:rsidR="00FB7867" w:rsidRPr="008C0453" w:rsidRDefault="00FB7867" w:rsidP="00FB7867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Title</w:t>
            </w:r>
          </w:p>
        </w:tc>
      </w:tr>
      <w:tr w:rsidR="00FB7867" w14:paraId="0B32D12E" w14:textId="294E1A29" w:rsidTr="00FB7867">
        <w:tc>
          <w:tcPr>
            <w:tcW w:w="2813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BD918EF" w14:textId="77097F4D" w:rsidR="00FB7867" w:rsidRDefault="00FB7867" w:rsidP="008C0453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2187" w:type="pct"/>
            <w:gridSpan w:val="2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44E67E5" w14:textId="67D6566B" w:rsidR="00FB7867" w:rsidRPr="008C0453" w:rsidRDefault="00FB7867" w:rsidP="00FB7867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Email</w:t>
            </w:r>
          </w:p>
        </w:tc>
      </w:tr>
    </w:tbl>
    <w:p w14:paraId="378F765A" w14:textId="77777777" w:rsidR="00C978B0" w:rsidRDefault="00C978B0">
      <w:pPr>
        <w:spacing w:after="120"/>
      </w:pPr>
    </w:p>
    <w:p w14:paraId="15BC2DB8" w14:textId="77777777" w:rsidR="00C978B0" w:rsidRDefault="00AD64BB">
      <w:pPr>
        <w:spacing w:before="160" w:after="60"/>
      </w:pPr>
      <w:r>
        <w:rPr>
          <w:b/>
          <w:bCs/>
        </w:rPr>
        <w:t>Which best describes your organization?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4"/>
        <w:gridCol w:w="3241"/>
        <w:gridCol w:w="4205"/>
      </w:tblGrid>
      <w:tr w:rsidR="00C978B0" w14:paraId="6A9782B5" w14:textId="77777777" w:rsidTr="008C0453">
        <w:tc>
          <w:tcPr>
            <w:tcW w:w="1361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6F32A935" w14:textId="77777777" w:rsidR="00C978B0" w:rsidRDefault="00940EED">
            <w:sdt>
              <w:sdtPr>
                <w:id w:val="20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Public School</w:t>
            </w:r>
          </w:p>
        </w:tc>
        <w:tc>
          <w:tcPr>
            <w:tcW w:w="1584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05924D65" w14:textId="77777777" w:rsidR="00C978B0" w:rsidRDefault="00940EED">
            <w:sdt>
              <w:sdtPr>
                <w:id w:val="20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Home School</w:t>
            </w:r>
          </w:p>
        </w:tc>
        <w:tc>
          <w:tcPr>
            <w:tcW w:w="2055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58AFC7F9" w14:textId="77777777" w:rsidR="00C978B0" w:rsidRDefault="00940EED">
            <w:sdt>
              <w:sdtPr>
                <w:id w:val="20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Government Agency</w:t>
            </w:r>
          </w:p>
        </w:tc>
      </w:tr>
      <w:tr w:rsidR="00C978B0" w14:paraId="28233CDF" w14:textId="77777777" w:rsidTr="008C0453">
        <w:tc>
          <w:tcPr>
            <w:tcW w:w="1361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517E3F22" w14:textId="77777777" w:rsidR="00C978B0" w:rsidRDefault="00940EED">
            <w:sdt>
              <w:sdtPr>
                <w:id w:val="20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Private School</w:t>
            </w:r>
          </w:p>
        </w:tc>
        <w:tc>
          <w:tcPr>
            <w:tcW w:w="1584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7348CBF9" w14:textId="77777777" w:rsidR="00C978B0" w:rsidRDefault="00940EED">
            <w:sdt>
              <w:sdtPr>
                <w:id w:val="20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Non-Profit Organization</w:t>
            </w:r>
          </w:p>
        </w:tc>
        <w:tc>
          <w:tcPr>
            <w:tcW w:w="2055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4AC5FA61" w14:textId="77777777" w:rsidR="00C978B0" w:rsidRDefault="00940EED">
            <w:sdt>
              <w:sdtPr>
                <w:id w:val="20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Tribal Organization</w:t>
            </w:r>
          </w:p>
        </w:tc>
      </w:tr>
      <w:tr w:rsidR="00C978B0" w14:paraId="4D480E46" w14:textId="77777777" w:rsidTr="008C0453">
        <w:tc>
          <w:tcPr>
            <w:tcW w:w="1361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6AE3047C" w14:textId="77777777" w:rsidR="00C978B0" w:rsidRDefault="00940EED">
            <w:sdt>
              <w:sdtPr>
                <w:id w:val="20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Charter School</w:t>
            </w:r>
          </w:p>
        </w:tc>
        <w:tc>
          <w:tcPr>
            <w:tcW w:w="1584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22300235" w14:textId="77777777" w:rsidR="00C978B0" w:rsidRDefault="00940EED">
            <w:sdt>
              <w:sdtPr>
                <w:id w:val="20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Community-Based Organization</w:t>
            </w:r>
          </w:p>
        </w:tc>
        <w:tc>
          <w:tcPr>
            <w:tcW w:w="2055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26D17A28" w14:textId="77777777" w:rsidR="00C978B0" w:rsidRDefault="00940EED">
            <w:sdt>
              <w:sdtPr>
                <w:id w:val="20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Other</w:t>
            </w:r>
          </w:p>
        </w:tc>
      </w:tr>
    </w:tbl>
    <w:p w14:paraId="605860AE" w14:textId="77777777" w:rsidR="00C978B0" w:rsidRDefault="00C978B0">
      <w:pPr>
        <w:spacing w:after="120"/>
      </w:pPr>
    </w:p>
    <w:p w14:paraId="3981D777" w14:textId="47452ED3" w:rsidR="00C978B0" w:rsidRDefault="00AD64BB">
      <w:pPr>
        <w:spacing w:before="160" w:after="60"/>
      </w:pPr>
      <w:r>
        <w:rPr>
          <w:b/>
          <w:bCs/>
        </w:rPr>
        <w:t>Which best describes the project/program type?</w:t>
      </w:r>
      <w:r w:rsidR="00FB7867">
        <w:rPr>
          <w:b/>
          <w:bCs/>
        </w:rPr>
        <w:t xml:space="preserve"> </w:t>
      </w:r>
      <w:r w:rsidR="00FB7867" w:rsidRPr="00FB7867">
        <w:rPr>
          <w:i/>
          <w:iCs/>
        </w:rPr>
        <w:t>(Check all that apply)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0"/>
        <w:gridCol w:w="3410"/>
        <w:gridCol w:w="3410"/>
      </w:tblGrid>
      <w:tr w:rsidR="00C978B0" w14:paraId="4641E1AD" w14:textId="77777777"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4533CB6B" w14:textId="77777777" w:rsidR="00C978B0" w:rsidRDefault="00940EED">
            <w:sdt>
              <w:sdtPr>
                <w:id w:val="20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Outdoor Education</w:t>
            </w:r>
          </w:p>
        </w:tc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6F0FA3E1" w14:textId="77777777" w:rsidR="00C978B0" w:rsidRDefault="00940EED">
            <w:sdt>
              <w:sdtPr>
                <w:id w:val="20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Outdoor Recreation</w:t>
            </w:r>
          </w:p>
        </w:tc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460EF10A" w14:textId="3E0F799B" w:rsidR="00C978B0" w:rsidRDefault="00940EED">
            <w:sdt>
              <w:sdtPr>
                <w:id w:val="20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</w:t>
            </w:r>
            <w:r w:rsidR="00FB7867">
              <w:rPr>
                <w:sz w:val="20"/>
                <w:szCs w:val="20"/>
              </w:rPr>
              <w:t>Infrastructure</w:t>
            </w:r>
          </w:p>
        </w:tc>
      </w:tr>
      <w:tr w:rsidR="00C978B0" w14:paraId="3B464EDE" w14:textId="77777777"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687B89E7" w14:textId="77777777" w:rsidR="00C978B0" w:rsidRDefault="00940EED">
            <w:sdt>
              <w:sdtPr>
                <w:id w:val="20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Outdoor Cultural Programs</w:t>
            </w:r>
          </w:p>
        </w:tc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66665DE0" w14:textId="77777777" w:rsidR="00C978B0" w:rsidRDefault="00940EED">
            <w:sdt>
              <w:sdtPr>
                <w:id w:val="20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Agricultural/Ranching</w:t>
            </w:r>
          </w:p>
        </w:tc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002C36FE" w14:textId="77777777" w:rsidR="00C978B0" w:rsidRDefault="00940EED">
            <w:sdt>
              <w:sdtPr>
                <w:id w:val="20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Workforce Development</w:t>
            </w:r>
          </w:p>
        </w:tc>
      </w:tr>
    </w:tbl>
    <w:p w14:paraId="134C7504" w14:textId="77777777" w:rsidR="00C978B0" w:rsidRDefault="00C978B0">
      <w:pPr>
        <w:spacing w:after="12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1C99C679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731DE8F" w14:textId="5DD5DF95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Nevada county/counties or tribal lands to be served</w:t>
            </w:r>
            <w:r w:rsidR="00FB7867" w:rsidRPr="00FB7867">
              <w:rPr>
                <w:i/>
                <w:iCs/>
                <w:sz w:val="20"/>
                <w:szCs w:val="20"/>
              </w:rPr>
              <w:t xml:space="preserve"> </w:t>
            </w:r>
            <w:r w:rsidR="00FB7867" w:rsidRPr="00FB7867">
              <w:rPr>
                <w:i/>
                <w:iCs/>
              </w:rPr>
              <w:t>(List all that apply)</w:t>
            </w:r>
            <w:r w:rsidR="00FB7867">
              <w:rPr>
                <w:b/>
                <w:bCs/>
              </w:rPr>
              <w:t>:</w:t>
            </w:r>
          </w:p>
          <w:p w14:paraId="4F34186C" w14:textId="3ECFBF47" w:rsidR="00C978B0" w:rsidRDefault="00C978B0"/>
        </w:tc>
      </w:tr>
    </w:tbl>
    <w:p w14:paraId="525FBE43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27A626C7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246791" w14:textId="7686B852" w:rsidR="00C978B0" w:rsidRDefault="00AD64BB" w:rsidP="008C0453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Total number of Nevada students directly impacted if selected</w:t>
            </w:r>
            <w:r w:rsidR="008C0453">
              <w:rPr>
                <w:b/>
                <w:bCs/>
                <w:sz w:val="20"/>
                <w:szCs w:val="20"/>
              </w:rPr>
              <w:t>:</w:t>
            </w:r>
          </w:p>
        </w:tc>
      </w:tr>
    </w:tbl>
    <w:p w14:paraId="114F6776" w14:textId="77777777" w:rsidR="008C0453" w:rsidRDefault="008C0453">
      <w:pPr>
        <w:spacing w:after="120"/>
      </w:pPr>
    </w:p>
    <w:p w14:paraId="746E3E17" w14:textId="1F5149CD" w:rsidR="00C978B0" w:rsidRDefault="00AD64BB">
      <w:pPr>
        <w:spacing w:before="160" w:after="60"/>
      </w:pPr>
      <w:r>
        <w:rPr>
          <w:b/>
          <w:bCs/>
        </w:rPr>
        <w:t>What grade levels will the project serve?</w:t>
      </w:r>
      <w:r w:rsidR="00FB7867">
        <w:rPr>
          <w:b/>
          <w:bCs/>
        </w:rPr>
        <w:t xml:space="preserve"> </w:t>
      </w:r>
      <w:r w:rsidR="00FB7867" w:rsidRPr="00FB7867">
        <w:rPr>
          <w:i/>
          <w:iCs/>
        </w:rPr>
        <w:t>(Check all that apply)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7"/>
        <w:gridCol w:w="2557"/>
        <w:gridCol w:w="2558"/>
        <w:gridCol w:w="2558"/>
      </w:tblGrid>
      <w:tr w:rsidR="00C978B0" w14:paraId="5CDEE34C" w14:textId="77777777">
        <w:tc>
          <w:tcPr>
            <w:tcW w:w="12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4450ED52" w14:textId="77777777" w:rsidR="00C978B0" w:rsidRDefault="00940EED">
            <w:sdt>
              <w:sdtPr>
                <w:id w:val="20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Preschool</w:t>
            </w:r>
          </w:p>
        </w:tc>
        <w:tc>
          <w:tcPr>
            <w:tcW w:w="12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6FAD2B18" w14:textId="77777777" w:rsidR="00C978B0" w:rsidRDefault="00940EED">
            <w:sdt>
              <w:sdtPr>
                <w:id w:val="200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Elementary School</w:t>
            </w:r>
          </w:p>
        </w:tc>
        <w:tc>
          <w:tcPr>
            <w:tcW w:w="12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615B1C6C" w14:textId="77777777" w:rsidR="00C978B0" w:rsidRDefault="00940EED">
            <w:sdt>
              <w:sdtPr>
                <w:id w:val="20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Middle School</w:t>
            </w:r>
          </w:p>
        </w:tc>
        <w:tc>
          <w:tcPr>
            <w:tcW w:w="12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7F5E39DE" w14:textId="77777777" w:rsidR="00C978B0" w:rsidRDefault="00940EED">
            <w:sdt>
              <w:sdtPr>
                <w:id w:val="20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High School</w:t>
            </w:r>
          </w:p>
        </w:tc>
      </w:tr>
    </w:tbl>
    <w:p w14:paraId="6DC2B8F1" w14:textId="77777777" w:rsidR="00C978B0" w:rsidRDefault="00C978B0">
      <w:pPr>
        <w:spacing w:after="14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7C3AF3C1" w14:textId="77777777">
        <w:tc>
          <w:tcPr>
            <w:tcW w:w="5000" w:type="pct"/>
            <w:tcBorders>
              <w:top w:val="single" w:sz="4" w:space="0" w:color="C4912D"/>
              <w:left w:val="single" w:sz="4" w:space="0" w:color="C4912D"/>
              <w:bottom w:val="single" w:sz="4" w:space="0" w:color="C4912D"/>
              <w:right w:val="single" w:sz="4" w:space="0" w:color="C4912D"/>
            </w:tcBorders>
            <w:shd w:val="clear" w:color="2B523A" w:fill="2B523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23DE9B0" w14:textId="77777777" w:rsidR="00C978B0" w:rsidRDefault="00AD64BB">
            <w:pPr>
              <w:tabs>
                <w:tab w:val="right" w:pos="9026"/>
              </w:tabs>
            </w:pPr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>SERVES STUDENTS WHO ARE FACING BARRIERS TO OUTDOOR ACCESS</w:t>
            </w:r>
            <w:r>
              <w:rPr>
                <w:b/>
                <w:bCs/>
                <w:color w:val="C4912D"/>
                <w:sz w:val="22"/>
                <w:szCs w:val="22"/>
              </w:rPr>
              <w:tab/>
              <w:t>20 points</w:t>
            </w:r>
          </w:p>
        </w:tc>
      </w:tr>
    </w:tbl>
    <w:p w14:paraId="7CA625C0" w14:textId="77777777" w:rsidR="00C978B0" w:rsidRDefault="00C978B0" w:rsidP="00A73496"/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3CE18322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EE18614" w14:textId="55DBA63A" w:rsidR="00C978B0" w:rsidRDefault="00AD64BB" w:rsidP="008C0453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% of students who qualify for free/reduced lunch*</w:t>
            </w:r>
            <w:r w:rsidR="008C0453">
              <w:rPr>
                <w:b/>
                <w:bCs/>
                <w:sz w:val="20"/>
                <w:szCs w:val="20"/>
              </w:rPr>
              <w:t>:</w:t>
            </w:r>
          </w:p>
        </w:tc>
      </w:tr>
    </w:tbl>
    <w:p w14:paraId="32708F56" w14:textId="77777777" w:rsidR="00C978B0" w:rsidRDefault="00C978B0" w:rsidP="00A73496"/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2B62E230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8965C62" w14:textId="195E6880" w:rsidR="00C978B0" w:rsidRDefault="00AD64BB" w:rsidP="008C0453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% of students facing barriers to outdoor access</w:t>
            </w:r>
            <w:r w:rsidR="008C0453">
              <w:rPr>
                <w:b/>
                <w:bCs/>
                <w:sz w:val="20"/>
                <w:szCs w:val="20"/>
              </w:rPr>
              <w:t>:</w:t>
            </w:r>
          </w:p>
        </w:tc>
      </w:tr>
    </w:tbl>
    <w:p w14:paraId="0B8C02F7" w14:textId="77777777" w:rsidR="00C978B0" w:rsidRDefault="00AD64BB">
      <w:pPr>
        <w:spacing w:after="100"/>
      </w:pPr>
      <w:r>
        <w:rPr>
          <w:i/>
          <w:iCs/>
          <w:color w:val="6B6B63"/>
          <w:sz w:val="17"/>
          <w:szCs w:val="17"/>
        </w:rPr>
        <w:t>Points: 0 = none · 1 = ≤15% · 2 = 16–29% · 3 = 30–39% · 4 = 40–49% · 5 = 50–59% · 6 = 60–64% · 7 = 65–69% · 8 = 70–75% · 9 = 76–89% · 10 = 90%+</w:t>
      </w:r>
    </w:p>
    <w:p w14:paraId="155A61B3" w14:textId="77777777" w:rsidR="00C978B0" w:rsidRDefault="00AD64BB" w:rsidP="00A73496">
      <w:pPr>
        <w:spacing w:before="20"/>
      </w:pPr>
      <w:r>
        <w:rPr>
          <w:i/>
          <w:iCs/>
          <w:color w:val="6B6B63"/>
          <w:sz w:val="18"/>
          <w:szCs w:val="18"/>
        </w:rPr>
        <w:t>*Free/reduced lunch %: visit agri.nv.gov (Resources &gt; Data and Reports &gt; Food and Nutrition &gt; SN Data Reports); use the school with the highest participation or the school nearest your program site.</w:t>
      </w:r>
    </w:p>
    <w:p w14:paraId="4762CAB2" w14:textId="77777777" w:rsidR="00C978B0" w:rsidRDefault="00C978B0" w:rsidP="00A73496"/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62924E56" w14:textId="77777777" w:rsidTr="00A73496">
        <w:trPr>
          <w:trHeight w:val="5335"/>
        </w:trPr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406F11F" w14:textId="25C3402B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Explain how your audience faces barriers to the outdoors — be specific (e.g., cost, transportation, geographic isolation, lack of prior access</w:t>
            </w:r>
            <w:r w:rsidR="00FB7867">
              <w:rPr>
                <w:b/>
                <w:bCs/>
                <w:sz w:val="20"/>
                <w:szCs w:val="20"/>
              </w:rPr>
              <w:t>, etc.</w:t>
            </w:r>
            <w:r>
              <w:rPr>
                <w:b/>
                <w:bCs/>
                <w:sz w:val="20"/>
                <w:szCs w:val="20"/>
              </w:rPr>
              <w:t>)</w:t>
            </w:r>
            <w:r>
              <w:rPr>
                <w:i/>
                <w:iCs/>
                <w:color w:val="6B6B63"/>
                <w:sz w:val="17"/>
                <w:szCs w:val="17"/>
              </w:rPr>
              <w:t xml:space="preserve">  (250 words max)</w:t>
            </w:r>
          </w:p>
          <w:p w14:paraId="6024104D" w14:textId="590F71BE" w:rsidR="00C978B0" w:rsidRDefault="00C978B0"/>
        </w:tc>
      </w:tr>
    </w:tbl>
    <w:p w14:paraId="21D41675" w14:textId="77777777" w:rsidR="00C978B0" w:rsidRDefault="00C978B0" w:rsidP="00A73496"/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7F79A670" w14:textId="77777777">
        <w:tc>
          <w:tcPr>
            <w:tcW w:w="5000" w:type="pct"/>
            <w:tcBorders>
              <w:top w:val="single" w:sz="4" w:space="0" w:color="C4912D"/>
              <w:left w:val="single" w:sz="4" w:space="0" w:color="C4912D"/>
              <w:bottom w:val="single" w:sz="4" w:space="0" w:color="C4912D"/>
              <w:right w:val="single" w:sz="4" w:space="0" w:color="C4912D"/>
            </w:tcBorders>
            <w:shd w:val="clear" w:color="2B523A" w:fill="2B523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06E387B" w14:textId="77777777" w:rsidR="00C978B0" w:rsidRDefault="00AD64BB">
            <w:pPr>
              <w:tabs>
                <w:tab w:val="right" w:pos="9026"/>
              </w:tabs>
            </w:pPr>
            <w:r>
              <w:rPr>
                <w:b/>
                <w:bCs/>
                <w:color w:val="FFFFFF"/>
                <w:sz w:val="24"/>
                <w:szCs w:val="24"/>
              </w:rPr>
              <w:t>ORGANIZATIONAL OVERVIEW</w:t>
            </w:r>
            <w:r>
              <w:rPr>
                <w:b/>
                <w:bCs/>
                <w:color w:val="C4912D"/>
                <w:sz w:val="22"/>
                <w:szCs w:val="22"/>
              </w:rPr>
              <w:tab/>
              <w:t>10 points</w:t>
            </w:r>
          </w:p>
        </w:tc>
      </w:tr>
    </w:tbl>
    <w:p w14:paraId="78F31C22" w14:textId="77777777" w:rsidR="00C978B0" w:rsidRDefault="00C978B0" w:rsidP="00A73496"/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77FC1FAD" w14:textId="77777777" w:rsidTr="00A73496">
        <w:trPr>
          <w:trHeight w:val="3913"/>
        </w:trPr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3B3046" w14:textId="77777777" w:rsidR="00C978B0" w:rsidRDefault="00AD64BB" w:rsidP="008C0453">
            <w:pPr>
              <w:spacing w:after="80"/>
              <w:rPr>
                <w:i/>
                <w:iCs/>
                <w:color w:val="6B6B63"/>
                <w:sz w:val="17"/>
                <w:szCs w:val="17"/>
              </w:rPr>
            </w:pPr>
            <w:r>
              <w:rPr>
                <w:b/>
                <w:bCs/>
                <w:sz w:val="20"/>
                <w:szCs w:val="20"/>
              </w:rPr>
              <w:t xml:space="preserve">Your organization's mission and goals, and how they align with </w:t>
            </w:r>
            <w:r w:rsidR="00AE3EEC">
              <w:rPr>
                <w:b/>
                <w:bCs/>
                <w:sz w:val="20"/>
                <w:szCs w:val="20"/>
              </w:rPr>
              <w:t>YOGI</w:t>
            </w:r>
            <w:r>
              <w:rPr>
                <w:b/>
                <w:bCs/>
                <w:sz w:val="20"/>
                <w:szCs w:val="20"/>
              </w:rPr>
              <w:t xml:space="preserve">'s priority of connecting youth to the </w:t>
            </w:r>
            <w:proofErr w:type="gramStart"/>
            <w:r>
              <w:rPr>
                <w:b/>
                <w:bCs/>
                <w:sz w:val="20"/>
                <w:szCs w:val="20"/>
              </w:rPr>
              <w:t>outdoors</w:t>
            </w:r>
            <w:r>
              <w:rPr>
                <w:i/>
                <w:iCs/>
                <w:color w:val="6B6B63"/>
                <w:sz w:val="17"/>
                <w:szCs w:val="17"/>
              </w:rPr>
              <w:t xml:space="preserve">  (</w:t>
            </w:r>
            <w:proofErr w:type="gramEnd"/>
            <w:r>
              <w:rPr>
                <w:i/>
                <w:iCs/>
                <w:color w:val="6B6B63"/>
                <w:sz w:val="17"/>
                <w:szCs w:val="17"/>
              </w:rPr>
              <w:t>175 words max)</w:t>
            </w:r>
          </w:p>
          <w:p w14:paraId="09540979" w14:textId="75E3DFD7" w:rsidR="00A73496" w:rsidRPr="008C0453" w:rsidRDefault="00A73496" w:rsidP="008C0453">
            <w:pPr>
              <w:spacing w:after="80"/>
            </w:pPr>
          </w:p>
        </w:tc>
      </w:tr>
    </w:tbl>
    <w:p w14:paraId="1E581CF2" w14:textId="77777777" w:rsidR="00C978B0" w:rsidRDefault="00C978B0" w:rsidP="00A73496"/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64E2E214" w14:textId="77777777" w:rsidTr="00A73496">
        <w:trPr>
          <w:trHeight w:val="3508"/>
        </w:trPr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55B3560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 xml:space="preserve">Your organization's history, including your track record delivering similar programs or grant-funded </w:t>
            </w:r>
            <w:proofErr w:type="gramStart"/>
            <w:r>
              <w:rPr>
                <w:b/>
                <w:bCs/>
                <w:sz w:val="20"/>
                <w:szCs w:val="20"/>
              </w:rPr>
              <w:t>projects</w:t>
            </w:r>
            <w:r>
              <w:rPr>
                <w:i/>
                <w:iCs/>
                <w:color w:val="6B6B63"/>
                <w:sz w:val="17"/>
                <w:szCs w:val="17"/>
              </w:rPr>
              <w:t xml:space="preserve">  (</w:t>
            </w:r>
            <w:proofErr w:type="gramEnd"/>
            <w:r>
              <w:rPr>
                <w:i/>
                <w:iCs/>
                <w:color w:val="6B6B63"/>
                <w:sz w:val="17"/>
                <w:szCs w:val="17"/>
              </w:rPr>
              <w:t>175 words max)</w:t>
            </w:r>
          </w:p>
          <w:p w14:paraId="26C4313C" w14:textId="77777777" w:rsidR="00C978B0" w:rsidRDefault="00C978B0"/>
          <w:p w14:paraId="1452F2C3" w14:textId="77777777" w:rsidR="008C0453" w:rsidRDefault="008C0453"/>
          <w:p w14:paraId="749856E7" w14:textId="77777777" w:rsidR="008C0453" w:rsidRDefault="008C0453"/>
          <w:p w14:paraId="3772FF76" w14:textId="77777777" w:rsidR="008C0453" w:rsidRDefault="008C0453"/>
          <w:p w14:paraId="2CDA3D7D" w14:textId="77777777" w:rsidR="008C0453" w:rsidRDefault="008C0453"/>
          <w:p w14:paraId="7E21D9A7" w14:textId="77777777" w:rsidR="008C0453" w:rsidRDefault="008C0453"/>
          <w:p w14:paraId="091DF22D" w14:textId="77777777" w:rsidR="008C0453" w:rsidRDefault="008C0453"/>
          <w:p w14:paraId="23FC18AD" w14:textId="77777777" w:rsidR="008C0453" w:rsidRDefault="008C0453"/>
          <w:p w14:paraId="7AC776FA" w14:textId="77777777" w:rsidR="008C0453" w:rsidRDefault="008C0453"/>
          <w:p w14:paraId="1BD9BCE5" w14:textId="77777777" w:rsidR="008C0453" w:rsidRDefault="008C0453"/>
          <w:p w14:paraId="5925EFB0" w14:textId="77777777" w:rsidR="008C0453" w:rsidRDefault="008C0453"/>
          <w:p w14:paraId="028FE222" w14:textId="6077747E" w:rsidR="008C0453" w:rsidRDefault="008C0453"/>
        </w:tc>
      </w:tr>
    </w:tbl>
    <w:p w14:paraId="6F080E27" w14:textId="77777777" w:rsidR="00C978B0" w:rsidRDefault="00C978B0" w:rsidP="00A73496"/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4E70270C" w14:textId="77777777">
        <w:tc>
          <w:tcPr>
            <w:tcW w:w="5000" w:type="pct"/>
            <w:tcBorders>
              <w:top w:val="single" w:sz="4" w:space="0" w:color="C4912D"/>
              <w:left w:val="single" w:sz="4" w:space="0" w:color="C4912D"/>
              <w:bottom w:val="single" w:sz="4" w:space="0" w:color="C4912D"/>
              <w:right w:val="single" w:sz="4" w:space="0" w:color="C4912D"/>
            </w:tcBorders>
            <w:shd w:val="clear" w:color="2B523A" w:fill="2B523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2313ECCD" w14:textId="77777777" w:rsidR="00C978B0" w:rsidRDefault="00AD64BB">
            <w:pPr>
              <w:tabs>
                <w:tab w:val="right" w:pos="9026"/>
              </w:tabs>
            </w:pPr>
            <w:r>
              <w:rPr>
                <w:b/>
                <w:bCs/>
                <w:color w:val="FFFFFF"/>
                <w:sz w:val="24"/>
                <w:szCs w:val="24"/>
              </w:rPr>
              <w:t>PROPOSED SCOPE OF WORK</w:t>
            </w:r>
            <w:r>
              <w:rPr>
                <w:b/>
                <w:bCs/>
                <w:color w:val="C4912D"/>
                <w:sz w:val="22"/>
                <w:szCs w:val="22"/>
              </w:rPr>
              <w:tab/>
              <w:t>20 points</w:t>
            </w:r>
          </w:p>
        </w:tc>
      </w:tr>
    </w:tbl>
    <w:p w14:paraId="3F96E880" w14:textId="77777777" w:rsidR="00C978B0" w:rsidRDefault="00C978B0" w:rsidP="00A73496"/>
    <w:p w14:paraId="274918EA" w14:textId="099474E5" w:rsidR="00C978B0" w:rsidRDefault="00AD64BB" w:rsidP="00A73496">
      <w:pPr>
        <w:spacing w:after="60"/>
      </w:pPr>
      <w:r>
        <w:rPr>
          <w:b/>
          <w:bCs/>
        </w:rPr>
        <w:t>Project Description, Objectives &amp; Deliverables (max 15 pts)</w:t>
      </w: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64BBA2AA" w14:textId="77777777" w:rsidTr="00A73496">
        <w:trPr>
          <w:trHeight w:val="4120"/>
        </w:trPr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4D98A8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 xml:space="preserve">Project description — what will happen, when, and who is </w:t>
            </w:r>
            <w:proofErr w:type="gramStart"/>
            <w:r>
              <w:rPr>
                <w:b/>
                <w:bCs/>
                <w:sz w:val="20"/>
                <w:szCs w:val="20"/>
              </w:rPr>
              <w:t>involved</w:t>
            </w:r>
            <w:r>
              <w:rPr>
                <w:i/>
                <w:iCs/>
                <w:color w:val="6B6B63"/>
                <w:sz w:val="17"/>
                <w:szCs w:val="17"/>
              </w:rPr>
              <w:t xml:space="preserve">  (</w:t>
            </w:r>
            <w:proofErr w:type="gramEnd"/>
            <w:r>
              <w:rPr>
                <w:i/>
                <w:iCs/>
                <w:color w:val="6B6B63"/>
                <w:sz w:val="17"/>
                <w:szCs w:val="17"/>
              </w:rPr>
              <w:t>200 words max)</w:t>
            </w:r>
          </w:p>
          <w:p w14:paraId="2E7980C9" w14:textId="77777777" w:rsidR="00C978B0" w:rsidRDefault="00C978B0" w:rsidP="008C0453"/>
          <w:p w14:paraId="3ED82F40" w14:textId="77777777" w:rsidR="008C0453" w:rsidRDefault="008C0453" w:rsidP="008C0453"/>
          <w:p w14:paraId="4A0B7C6D" w14:textId="77777777" w:rsidR="008C0453" w:rsidRDefault="008C0453" w:rsidP="008C0453"/>
          <w:p w14:paraId="69312127" w14:textId="77777777" w:rsidR="008C0453" w:rsidRDefault="008C0453" w:rsidP="008C0453"/>
          <w:p w14:paraId="37893F7B" w14:textId="77777777" w:rsidR="008C0453" w:rsidRDefault="008C0453" w:rsidP="008C0453"/>
          <w:p w14:paraId="06B624E9" w14:textId="77777777" w:rsidR="008C0453" w:rsidRDefault="008C0453" w:rsidP="008C0453"/>
          <w:p w14:paraId="278D53BE" w14:textId="77777777" w:rsidR="008C0453" w:rsidRDefault="008C0453" w:rsidP="008C0453"/>
          <w:p w14:paraId="6CC7E2E3" w14:textId="77777777" w:rsidR="008C0453" w:rsidRDefault="008C0453" w:rsidP="008C0453"/>
          <w:p w14:paraId="0A7007FB" w14:textId="77777777" w:rsidR="008C0453" w:rsidRDefault="008C0453" w:rsidP="008C0453"/>
          <w:p w14:paraId="152E4B68" w14:textId="77777777" w:rsidR="008C0453" w:rsidRDefault="008C0453" w:rsidP="008C0453"/>
          <w:p w14:paraId="69B78B7C" w14:textId="77777777" w:rsidR="008C0453" w:rsidRDefault="008C0453" w:rsidP="008C0453"/>
          <w:p w14:paraId="5A6EEF31" w14:textId="77777777" w:rsidR="008C0453" w:rsidRDefault="008C0453" w:rsidP="008C0453"/>
          <w:p w14:paraId="2BEB9B1E" w14:textId="77777777" w:rsidR="008C0453" w:rsidRDefault="008C0453" w:rsidP="008C0453"/>
          <w:p w14:paraId="156F2A6F" w14:textId="7DD240E1" w:rsidR="008C0453" w:rsidRDefault="008C0453" w:rsidP="008C0453"/>
        </w:tc>
      </w:tr>
    </w:tbl>
    <w:p w14:paraId="0D5C3265" w14:textId="77777777" w:rsidR="00C978B0" w:rsidRDefault="00C978B0" w:rsidP="00A73496"/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75FD5D08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5060FFB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 xml:space="preserve">Specific, measurable objectives and deliverables for student participants (e.g., number of students served, skills gained, hours </w:t>
            </w:r>
            <w:proofErr w:type="gramStart"/>
            <w:r>
              <w:rPr>
                <w:b/>
                <w:bCs/>
                <w:sz w:val="20"/>
                <w:szCs w:val="20"/>
              </w:rPr>
              <w:t>delivered)</w:t>
            </w:r>
            <w:r>
              <w:rPr>
                <w:i/>
                <w:iCs/>
                <w:color w:val="6B6B63"/>
                <w:sz w:val="17"/>
                <w:szCs w:val="17"/>
              </w:rPr>
              <w:t xml:space="preserve">  (</w:t>
            </w:r>
            <w:proofErr w:type="gramEnd"/>
            <w:r>
              <w:rPr>
                <w:i/>
                <w:iCs/>
                <w:color w:val="6B6B63"/>
                <w:sz w:val="17"/>
                <w:szCs w:val="17"/>
              </w:rPr>
              <w:t>150 words max)</w:t>
            </w:r>
          </w:p>
          <w:p w14:paraId="16FAF9E9" w14:textId="77777777" w:rsidR="00C978B0" w:rsidRDefault="00C978B0" w:rsidP="008C0453"/>
          <w:p w14:paraId="5ABED58D" w14:textId="77777777" w:rsidR="008C0453" w:rsidRDefault="008C0453" w:rsidP="008C0453"/>
          <w:p w14:paraId="0EF38CAB" w14:textId="77777777" w:rsidR="008C0453" w:rsidRDefault="008C0453" w:rsidP="008C0453"/>
          <w:p w14:paraId="2B804985" w14:textId="77777777" w:rsidR="008C0453" w:rsidRDefault="008C0453" w:rsidP="008C0453"/>
          <w:p w14:paraId="23676176" w14:textId="77777777" w:rsidR="008C0453" w:rsidRDefault="008C0453" w:rsidP="008C0453"/>
          <w:p w14:paraId="26426304" w14:textId="77777777" w:rsidR="008C0453" w:rsidRDefault="008C0453" w:rsidP="008C0453"/>
          <w:p w14:paraId="52B4B0EF" w14:textId="77777777" w:rsidR="008C0453" w:rsidRDefault="008C0453" w:rsidP="008C0453"/>
          <w:p w14:paraId="5BCCD2B2" w14:textId="77777777" w:rsidR="008C0453" w:rsidRDefault="008C0453" w:rsidP="008C0453"/>
          <w:p w14:paraId="4FA7F19F" w14:textId="77777777" w:rsidR="008C0453" w:rsidRDefault="008C0453" w:rsidP="008C0453"/>
          <w:p w14:paraId="3F63FDD3" w14:textId="77777777" w:rsidR="008C0453" w:rsidRDefault="008C0453" w:rsidP="008C0453"/>
          <w:p w14:paraId="6F3C669D" w14:textId="77777777" w:rsidR="008C0453" w:rsidRDefault="008C0453" w:rsidP="008C0453"/>
          <w:p w14:paraId="408CD613" w14:textId="747DCED1" w:rsidR="008C0453" w:rsidRDefault="008C0453" w:rsidP="008C0453"/>
        </w:tc>
      </w:tr>
    </w:tbl>
    <w:p w14:paraId="13E6FCB6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2141A73F" w14:textId="77777777" w:rsidTr="00A73496">
        <w:trPr>
          <w:trHeight w:val="3868"/>
        </w:trPr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F798EE3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 xml:space="preserve">How the project will accomplish these goals and produce a lasting </w:t>
            </w:r>
            <w:proofErr w:type="gramStart"/>
            <w:r>
              <w:rPr>
                <w:b/>
                <w:bCs/>
                <w:sz w:val="20"/>
                <w:szCs w:val="20"/>
              </w:rPr>
              <w:t>impact</w:t>
            </w:r>
            <w:r>
              <w:rPr>
                <w:i/>
                <w:iCs/>
                <w:color w:val="6B6B63"/>
                <w:sz w:val="17"/>
                <w:szCs w:val="17"/>
              </w:rPr>
              <w:t xml:space="preserve">  (</w:t>
            </w:r>
            <w:proofErr w:type="gramEnd"/>
            <w:r>
              <w:rPr>
                <w:i/>
                <w:iCs/>
                <w:color w:val="6B6B63"/>
                <w:sz w:val="17"/>
                <w:szCs w:val="17"/>
              </w:rPr>
              <w:t>150 words max)</w:t>
            </w:r>
          </w:p>
          <w:p w14:paraId="2ECDE9EA" w14:textId="77777777" w:rsidR="00C978B0" w:rsidRDefault="00C978B0"/>
          <w:p w14:paraId="0EA9EDE6" w14:textId="77777777" w:rsidR="008C0453" w:rsidRDefault="008C0453"/>
          <w:p w14:paraId="46BFFDE5" w14:textId="77777777" w:rsidR="008C0453" w:rsidRDefault="008C0453"/>
          <w:p w14:paraId="06814675" w14:textId="77777777" w:rsidR="008C0453" w:rsidRDefault="008C0453"/>
          <w:p w14:paraId="36FB80EB" w14:textId="77777777" w:rsidR="008C0453" w:rsidRDefault="008C0453"/>
          <w:p w14:paraId="761A0105" w14:textId="77777777" w:rsidR="008C0453" w:rsidRDefault="008C0453"/>
          <w:p w14:paraId="252740FA" w14:textId="77777777" w:rsidR="008C0453" w:rsidRDefault="008C0453"/>
          <w:p w14:paraId="58282E8B" w14:textId="77777777" w:rsidR="008C0453" w:rsidRDefault="008C0453"/>
          <w:p w14:paraId="2A8C3ED4" w14:textId="77777777" w:rsidR="008C0453" w:rsidRDefault="008C0453"/>
          <w:p w14:paraId="4B7AD118" w14:textId="77777777" w:rsidR="008C0453" w:rsidRDefault="008C0453"/>
          <w:p w14:paraId="427A6353" w14:textId="77777777" w:rsidR="008C0453" w:rsidRDefault="008C0453"/>
          <w:p w14:paraId="1E5BA277" w14:textId="77777777" w:rsidR="008C0453" w:rsidRDefault="008C0453"/>
          <w:p w14:paraId="35D0AB1F" w14:textId="292601D3" w:rsidR="008C0453" w:rsidRDefault="008C0453"/>
        </w:tc>
      </w:tr>
    </w:tbl>
    <w:p w14:paraId="6EB9CD56" w14:textId="77777777" w:rsidR="00C978B0" w:rsidRDefault="00C978B0" w:rsidP="00A73496"/>
    <w:p w14:paraId="690757F2" w14:textId="77777777" w:rsidR="00C978B0" w:rsidRDefault="00AD64BB" w:rsidP="00A73496">
      <w:pPr>
        <w:spacing w:after="60"/>
      </w:pPr>
      <w:r>
        <w:rPr>
          <w:b/>
          <w:bCs/>
        </w:rPr>
        <w:t>NOER Grant History (max 5 pts)</w:t>
      </w: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166C5AD1" w14:textId="77777777">
        <w:tc>
          <w:tcPr>
            <w:tcW w:w="5000" w:type="pct"/>
            <w:tcMar>
              <w:top w:w="80" w:type="dxa"/>
              <w:left w:w="150" w:type="dxa"/>
              <w:bottom w:w="80" w:type="dxa"/>
              <w:right w:w="100" w:type="dxa"/>
            </w:tcMar>
          </w:tcPr>
          <w:p w14:paraId="59C5DAEB" w14:textId="77777777" w:rsidR="00C978B0" w:rsidRDefault="00940EED">
            <w:sdt>
              <w:sdtPr>
                <w:id w:val="20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New applicant — no previous NOER grant</w:t>
            </w:r>
          </w:p>
        </w:tc>
      </w:tr>
      <w:tr w:rsidR="00C978B0" w14:paraId="42627BD5" w14:textId="77777777">
        <w:tc>
          <w:tcPr>
            <w:tcW w:w="5000" w:type="pct"/>
            <w:tcMar>
              <w:top w:w="80" w:type="dxa"/>
              <w:left w:w="150" w:type="dxa"/>
              <w:bottom w:w="80" w:type="dxa"/>
              <w:right w:w="100" w:type="dxa"/>
            </w:tcMar>
          </w:tcPr>
          <w:p w14:paraId="55E4B78D" w14:textId="77777777" w:rsidR="00C978B0" w:rsidRDefault="00940EED">
            <w:sdt>
              <w:sdtPr>
                <w:id w:val="20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One (1) previous NOER grant, successfully completed</w:t>
            </w:r>
          </w:p>
        </w:tc>
      </w:tr>
      <w:tr w:rsidR="00C978B0" w14:paraId="376AE905" w14:textId="77777777">
        <w:tc>
          <w:tcPr>
            <w:tcW w:w="5000" w:type="pct"/>
            <w:tcMar>
              <w:top w:w="80" w:type="dxa"/>
              <w:left w:w="150" w:type="dxa"/>
              <w:bottom w:w="80" w:type="dxa"/>
              <w:right w:w="100" w:type="dxa"/>
            </w:tcMar>
          </w:tcPr>
          <w:p w14:paraId="57356B86" w14:textId="77777777" w:rsidR="00C978B0" w:rsidRDefault="00940EED">
            <w:sdt>
              <w:sdtPr>
                <w:id w:val="20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Two (2) or more previous NOER grants, successfully completed</w:t>
            </w:r>
          </w:p>
        </w:tc>
      </w:tr>
      <w:tr w:rsidR="00C978B0" w14:paraId="3897E92C" w14:textId="77777777">
        <w:tc>
          <w:tcPr>
            <w:tcW w:w="5000" w:type="pct"/>
            <w:tcMar>
              <w:top w:w="80" w:type="dxa"/>
              <w:left w:w="150" w:type="dxa"/>
              <w:bottom w:w="80" w:type="dxa"/>
              <w:right w:w="100" w:type="dxa"/>
            </w:tcMar>
          </w:tcPr>
          <w:p w14:paraId="1B7A2987" w14:textId="77777777" w:rsidR="00C978B0" w:rsidRDefault="00940EED">
            <w:sdt>
              <w:sdtPr>
                <w:id w:val="20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One (1) previous NOER grant with complications</w:t>
            </w:r>
          </w:p>
        </w:tc>
      </w:tr>
      <w:tr w:rsidR="00C978B0" w14:paraId="42EB5BB4" w14:textId="77777777">
        <w:tc>
          <w:tcPr>
            <w:tcW w:w="5000" w:type="pct"/>
            <w:tcMar>
              <w:top w:w="80" w:type="dxa"/>
              <w:left w:w="150" w:type="dxa"/>
              <w:bottom w:w="80" w:type="dxa"/>
              <w:right w:w="100" w:type="dxa"/>
            </w:tcMar>
          </w:tcPr>
          <w:p w14:paraId="36D9219D" w14:textId="77777777" w:rsidR="00C978B0" w:rsidRDefault="00940EED">
            <w:sdt>
              <w:sdtPr>
                <w:id w:val="20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Two (2) or more previous NOER grants with complications</w:t>
            </w:r>
          </w:p>
        </w:tc>
      </w:tr>
    </w:tbl>
    <w:p w14:paraId="5A29CFCC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451B6EA4" w14:textId="77777777" w:rsidTr="00A73496">
        <w:trPr>
          <w:trHeight w:val="3598"/>
        </w:trPr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115A2EC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 xml:space="preserve">If you selected an option involving complications, briefly </w:t>
            </w:r>
            <w:proofErr w:type="gramStart"/>
            <w:r>
              <w:rPr>
                <w:b/>
                <w:bCs/>
                <w:sz w:val="20"/>
                <w:szCs w:val="20"/>
              </w:rPr>
              <w:t>explain</w:t>
            </w:r>
            <w:r>
              <w:rPr>
                <w:i/>
                <w:iCs/>
                <w:color w:val="6B6B63"/>
                <w:sz w:val="17"/>
                <w:szCs w:val="17"/>
              </w:rPr>
              <w:t xml:space="preserve">  (</w:t>
            </w:r>
            <w:proofErr w:type="gramEnd"/>
            <w:r>
              <w:rPr>
                <w:i/>
                <w:iCs/>
                <w:color w:val="6B6B63"/>
                <w:sz w:val="17"/>
                <w:szCs w:val="17"/>
              </w:rPr>
              <w:t>100 words max)</w:t>
            </w:r>
          </w:p>
          <w:p w14:paraId="4A095679" w14:textId="77777777" w:rsidR="00C978B0" w:rsidRDefault="00C978B0" w:rsidP="008C0453"/>
          <w:p w14:paraId="625B8706" w14:textId="77777777" w:rsidR="008C0453" w:rsidRDefault="008C0453" w:rsidP="008C0453"/>
          <w:p w14:paraId="7ED7F333" w14:textId="77777777" w:rsidR="008C0453" w:rsidRDefault="008C0453" w:rsidP="008C0453"/>
          <w:p w14:paraId="565F6662" w14:textId="77777777" w:rsidR="008C0453" w:rsidRDefault="008C0453" w:rsidP="008C0453"/>
          <w:p w14:paraId="674FD1B1" w14:textId="77777777" w:rsidR="008C0453" w:rsidRDefault="008C0453" w:rsidP="008C0453"/>
          <w:p w14:paraId="4B084AB5" w14:textId="77777777" w:rsidR="008C0453" w:rsidRDefault="008C0453" w:rsidP="008C0453"/>
          <w:p w14:paraId="249DF515" w14:textId="77777777" w:rsidR="008C0453" w:rsidRDefault="008C0453" w:rsidP="008C0453"/>
          <w:p w14:paraId="785E50E2" w14:textId="77777777" w:rsidR="008C0453" w:rsidRDefault="008C0453" w:rsidP="008C0453"/>
          <w:p w14:paraId="432A3857" w14:textId="77777777" w:rsidR="008C0453" w:rsidRDefault="008C0453" w:rsidP="008C0453"/>
          <w:p w14:paraId="7CEB9C9B" w14:textId="77777777" w:rsidR="008C0453" w:rsidRDefault="008C0453" w:rsidP="008C0453"/>
          <w:p w14:paraId="24DCC918" w14:textId="6C73398E" w:rsidR="008C0453" w:rsidRDefault="008C0453" w:rsidP="008C0453"/>
        </w:tc>
      </w:tr>
    </w:tbl>
    <w:p w14:paraId="48706A03" w14:textId="77777777" w:rsidR="00C978B0" w:rsidRDefault="00C978B0" w:rsidP="00A73496"/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5B820143" w14:textId="77777777">
        <w:tc>
          <w:tcPr>
            <w:tcW w:w="5000" w:type="pct"/>
            <w:tcBorders>
              <w:top w:val="single" w:sz="4" w:space="0" w:color="C4912D"/>
              <w:left w:val="single" w:sz="4" w:space="0" w:color="C4912D"/>
              <w:bottom w:val="single" w:sz="4" w:space="0" w:color="C4912D"/>
              <w:right w:val="single" w:sz="4" w:space="0" w:color="C4912D"/>
            </w:tcBorders>
            <w:shd w:val="clear" w:color="2B523A" w:fill="2B523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1B9FC62A" w14:textId="77777777" w:rsidR="00C978B0" w:rsidRDefault="00AD64BB">
            <w:pPr>
              <w:tabs>
                <w:tab w:val="right" w:pos="9026"/>
              </w:tabs>
            </w:pPr>
            <w:r>
              <w:rPr>
                <w:b/>
                <w:bCs/>
                <w:color w:val="FFFFFF"/>
                <w:sz w:val="24"/>
                <w:szCs w:val="24"/>
              </w:rPr>
              <w:t>BUDGET</w:t>
            </w:r>
            <w:r>
              <w:rPr>
                <w:b/>
                <w:bCs/>
                <w:color w:val="C4912D"/>
                <w:sz w:val="22"/>
                <w:szCs w:val="22"/>
              </w:rPr>
              <w:tab/>
              <w:t>20 points</w:t>
            </w:r>
          </w:p>
        </w:tc>
      </w:tr>
    </w:tbl>
    <w:p w14:paraId="25775689" w14:textId="77777777" w:rsidR="00C978B0" w:rsidRDefault="00C978B0" w:rsidP="00A73496"/>
    <w:p w14:paraId="6E3F8E86" w14:textId="77777777" w:rsidR="00C978B0" w:rsidRDefault="00AD64BB">
      <w:pPr>
        <w:spacing w:after="60"/>
      </w:pPr>
      <w:r>
        <w:rPr>
          <w:b/>
          <w:bCs/>
        </w:rPr>
        <w:t>Overall Budget (max 10 pts)</w:t>
      </w:r>
    </w:p>
    <w:p w14:paraId="174B92D5" w14:textId="77777777" w:rsidR="00C978B0" w:rsidRDefault="00AD64BB">
      <w:pPr>
        <w:spacing w:before="20" w:after="100"/>
      </w:pPr>
      <w:r>
        <w:rPr>
          <w:i/>
          <w:iCs/>
          <w:color w:val="6B6B63"/>
          <w:sz w:val="18"/>
          <w:szCs w:val="18"/>
        </w:rPr>
        <w:t>Attach the completed YOGI budget spreadsheet template with itemized costs.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8"/>
        <w:gridCol w:w="3376"/>
        <w:gridCol w:w="3376"/>
      </w:tblGrid>
      <w:tr w:rsidR="00C978B0" w14:paraId="17629BF1" w14:textId="77777777">
        <w:tc>
          <w:tcPr>
            <w:tcW w:w="170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4CBB70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lastRenderedPageBreak/>
              <w:t>Total Project Cost</w:t>
            </w:r>
          </w:p>
          <w:p w14:paraId="1FBF8B29" w14:textId="63AD784C" w:rsidR="00C978B0" w:rsidRDefault="00AD64BB">
            <w:pPr>
              <w:tabs>
                <w:tab w:val="right" w:pos="1600"/>
              </w:tabs>
            </w:pPr>
            <w:r>
              <w:rPr>
                <w:sz w:val="20"/>
                <w:szCs w:val="20"/>
              </w:rPr>
              <w:t>$</w:t>
            </w:r>
          </w:p>
        </w:tc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24A64B6" w14:textId="6768B85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 xml:space="preserve">Amount Requested from </w:t>
            </w:r>
            <w:r w:rsidR="00031249">
              <w:rPr>
                <w:b/>
                <w:bCs/>
                <w:sz w:val="20"/>
                <w:szCs w:val="20"/>
              </w:rPr>
              <w:t>YOGI</w:t>
            </w:r>
          </w:p>
          <w:p w14:paraId="4B06522A" w14:textId="2E4D1E48" w:rsidR="00C978B0" w:rsidRDefault="00AD64BB">
            <w:pPr>
              <w:tabs>
                <w:tab w:val="right" w:pos="1600"/>
              </w:tabs>
            </w:pPr>
            <w:r>
              <w:rPr>
                <w:sz w:val="20"/>
                <w:szCs w:val="20"/>
              </w:rPr>
              <w:t>$</w:t>
            </w:r>
          </w:p>
        </w:tc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8AEA00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Total Youth Participants Served</w:t>
            </w:r>
          </w:p>
          <w:p w14:paraId="083FEC8D" w14:textId="6C23567A" w:rsidR="00C978B0" w:rsidRDefault="00C978B0"/>
        </w:tc>
      </w:tr>
    </w:tbl>
    <w:p w14:paraId="08DB5C05" w14:textId="77777777" w:rsidR="00C978B0" w:rsidRDefault="00AD64BB">
      <w:pPr>
        <w:spacing w:before="160" w:after="60"/>
      </w:pPr>
      <w:r>
        <w:rPr>
          <w:b/>
          <w:bCs/>
        </w:rPr>
        <w:t>Match (max 5 pts)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5"/>
        <w:gridCol w:w="7265"/>
      </w:tblGrid>
      <w:tr w:rsidR="00C978B0" w14:paraId="2F5C9B8E" w14:textId="77777777" w:rsidTr="00D52F5A">
        <w:tc>
          <w:tcPr>
            <w:tcW w:w="1449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F0375F" w14:textId="77777777" w:rsidR="00C978B0" w:rsidRDefault="00AD64BB" w:rsidP="00D52F5A">
            <w:pPr>
              <w:spacing w:after="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Matching Funds Amount</w:t>
            </w:r>
          </w:p>
          <w:p w14:paraId="7A22A72E" w14:textId="2A890E94" w:rsidR="00D52F5A" w:rsidRDefault="00D52F5A" w:rsidP="00D52F5A">
            <w:pPr>
              <w:spacing w:after="80"/>
            </w:pPr>
            <w:r>
              <w:t>$</w:t>
            </w:r>
          </w:p>
        </w:tc>
        <w:tc>
          <w:tcPr>
            <w:tcW w:w="3551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E7492B0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Source(s) of Match</w:t>
            </w:r>
          </w:p>
          <w:p w14:paraId="792C30E4" w14:textId="3D93C003" w:rsidR="00C978B0" w:rsidRDefault="00940EED">
            <w:sdt>
              <w:sdtPr>
                <w:id w:val="200052"/>
                <w:showingPlcHdr/>
                <w:text/>
              </w:sdtPr>
              <w:sdtEndPr/>
              <w:sdtContent>
                <w:r w:rsidR="00D52F5A">
                  <w:t xml:space="preserve">     </w:t>
                </w:r>
              </w:sdtContent>
            </w:sdt>
          </w:p>
        </w:tc>
      </w:tr>
    </w:tbl>
    <w:p w14:paraId="0EC872D3" w14:textId="77777777" w:rsidR="00C978B0" w:rsidRPr="00451A4F" w:rsidRDefault="00C978B0">
      <w:pPr>
        <w:spacing w:after="80"/>
        <w:rPr>
          <w:sz w:val="14"/>
          <w:szCs w:val="14"/>
        </w:rPr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375587F5" w14:textId="77777777">
        <w:tc>
          <w:tcPr>
            <w:tcW w:w="5000" w:type="pct"/>
            <w:tcMar>
              <w:top w:w="80" w:type="dxa"/>
              <w:left w:w="150" w:type="dxa"/>
              <w:bottom w:w="80" w:type="dxa"/>
              <w:right w:w="100" w:type="dxa"/>
            </w:tcMar>
          </w:tcPr>
          <w:p w14:paraId="3AE9D322" w14:textId="77777777" w:rsidR="00C978B0" w:rsidRDefault="00940EED">
            <w:sdt>
              <w:sdtPr>
                <w:id w:val="20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No match</w:t>
            </w:r>
          </w:p>
        </w:tc>
      </w:tr>
      <w:tr w:rsidR="00C978B0" w14:paraId="276EDE7F" w14:textId="77777777">
        <w:tc>
          <w:tcPr>
            <w:tcW w:w="5000" w:type="pct"/>
            <w:tcMar>
              <w:top w:w="80" w:type="dxa"/>
              <w:left w:w="150" w:type="dxa"/>
              <w:bottom w:w="80" w:type="dxa"/>
              <w:right w:w="100" w:type="dxa"/>
            </w:tcMar>
          </w:tcPr>
          <w:p w14:paraId="674D9C37" w14:textId="77777777" w:rsidR="00C978B0" w:rsidRDefault="00940EED">
            <w:sdt>
              <w:sdtPr>
                <w:id w:val="20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Match is less than 1:1 (50%) and unsecured</w:t>
            </w:r>
          </w:p>
        </w:tc>
      </w:tr>
      <w:tr w:rsidR="00C978B0" w14:paraId="1FF797D6" w14:textId="77777777">
        <w:tc>
          <w:tcPr>
            <w:tcW w:w="5000" w:type="pct"/>
            <w:tcMar>
              <w:top w:w="80" w:type="dxa"/>
              <w:left w:w="150" w:type="dxa"/>
              <w:bottom w:w="80" w:type="dxa"/>
              <w:right w:w="100" w:type="dxa"/>
            </w:tcMar>
          </w:tcPr>
          <w:p w14:paraId="635A72EB" w14:textId="77777777" w:rsidR="00C978B0" w:rsidRDefault="00940EED">
            <w:sdt>
              <w:sdtPr>
                <w:id w:val="20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Match is less than 1:1 (50%) and secured</w:t>
            </w:r>
          </w:p>
        </w:tc>
      </w:tr>
      <w:tr w:rsidR="00C978B0" w14:paraId="2D772A82" w14:textId="77777777">
        <w:tc>
          <w:tcPr>
            <w:tcW w:w="5000" w:type="pct"/>
            <w:tcMar>
              <w:top w:w="80" w:type="dxa"/>
              <w:left w:w="150" w:type="dxa"/>
              <w:bottom w:w="80" w:type="dxa"/>
              <w:right w:w="100" w:type="dxa"/>
            </w:tcMar>
          </w:tcPr>
          <w:p w14:paraId="7888A6E2" w14:textId="77777777" w:rsidR="00C978B0" w:rsidRDefault="00940EED">
            <w:sdt>
              <w:sdtPr>
                <w:id w:val="200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Match is 1:1 or more and unsecured</w:t>
            </w:r>
          </w:p>
        </w:tc>
      </w:tr>
      <w:tr w:rsidR="00C978B0" w14:paraId="41B6DE9C" w14:textId="77777777">
        <w:tc>
          <w:tcPr>
            <w:tcW w:w="5000" w:type="pct"/>
            <w:tcMar>
              <w:top w:w="80" w:type="dxa"/>
              <w:left w:w="150" w:type="dxa"/>
              <w:bottom w:w="80" w:type="dxa"/>
              <w:right w:w="100" w:type="dxa"/>
            </w:tcMar>
          </w:tcPr>
          <w:p w14:paraId="4FA68130" w14:textId="77777777" w:rsidR="00C978B0" w:rsidRDefault="00940EED">
            <w:sdt>
              <w:sdtPr>
                <w:id w:val="20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Match is 1:1 or more and secured</w:t>
            </w:r>
          </w:p>
        </w:tc>
      </w:tr>
    </w:tbl>
    <w:p w14:paraId="1F86EE26" w14:textId="77777777" w:rsidR="00C978B0" w:rsidRPr="00451A4F" w:rsidRDefault="00C978B0" w:rsidP="00D52F5A">
      <w:pPr>
        <w:rPr>
          <w:sz w:val="14"/>
          <w:szCs w:val="14"/>
        </w:rPr>
      </w:pPr>
    </w:p>
    <w:p w14:paraId="166AFBBA" w14:textId="77777777" w:rsidR="00C978B0" w:rsidRDefault="00AD64BB" w:rsidP="00D52F5A">
      <w:pPr>
        <w:spacing w:after="60"/>
      </w:pPr>
      <w:r>
        <w:rPr>
          <w:b/>
          <w:bCs/>
        </w:rPr>
        <w:t>Cost per Youth Participant (max 5 pts)</w:t>
      </w:r>
    </w:p>
    <w:p w14:paraId="2147D2D5" w14:textId="1FB99BA4" w:rsidR="00C978B0" w:rsidRDefault="00AD64BB" w:rsidP="00D52F5A">
      <w:pPr>
        <w:spacing w:before="20"/>
      </w:pPr>
      <w:r>
        <w:rPr>
          <w:i/>
          <w:iCs/>
          <w:color w:val="6B6B63"/>
          <w:sz w:val="18"/>
          <w:szCs w:val="18"/>
        </w:rPr>
        <w:t>Calculated as Amount Requested ÷ Youth Participants and ranked against other applications — no entry needed.</w:t>
      </w:r>
      <w:r w:rsidR="00D40A52">
        <w:rPr>
          <w:i/>
          <w:iCs/>
          <w:color w:val="6B6B63"/>
          <w:sz w:val="18"/>
          <w:szCs w:val="18"/>
        </w:rPr>
        <w:t xml:space="preserve"> Program will calculate.</w:t>
      </w:r>
    </w:p>
    <w:p w14:paraId="5B6FFB10" w14:textId="77777777" w:rsidR="00C978B0" w:rsidRPr="00D40A52" w:rsidRDefault="00C978B0" w:rsidP="00D52F5A">
      <w:pPr>
        <w:rPr>
          <w:sz w:val="14"/>
          <w:szCs w:val="14"/>
        </w:rPr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1632B196" w14:textId="77777777">
        <w:tc>
          <w:tcPr>
            <w:tcW w:w="5000" w:type="pct"/>
            <w:tcBorders>
              <w:top w:val="single" w:sz="4" w:space="0" w:color="C4912D"/>
              <w:left w:val="single" w:sz="4" w:space="0" w:color="C4912D"/>
              <w:bottom w:val="single" w:sz="4" w:space="0" w:color="C4912D"/>
              <w:right w:val="single" w:sz="4" w:space="0" w:color="C4912D"/>
            </w:tcBorders>
            <w:shd w:val="clear" w:color="2B523A" w:fill="2B523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B617E2F" w14:textId="77777777" w:rsidR="00C978B0" w:rsidRDefault="00AD64BB">
            <w:pPr>
              <w:tabs>
                <w:tab w:val="right" w:pos="9026"/>
              </w:tabs>
            </w:pPr>
            <w:r>
              <w:rPr>
                <w:b/>
                <w:bCs/>
                <w:color w:val="FFFFFF"/>
                <w:sz w:val="24"/>
                <w:szCs w:val="24"/>
              </w:rPr>
              <w:t>DISCLAIMER AND SIGNATURE</w:t>
            </w:r>
          </w:p>
        </w:tc>
      </w:tr>
    </w:tbl>
    <w:p w14:paraId="31D3792C" w14:textId="77777777" w:rsidR="00C978B0" w:rsidRDefault="00C978B0">
      <w:pPr>
        <w:spacing w:after="80"/>
      </w:pPr>
    </w:p>
    <w:p w14:paraId="18DC50DF" w14:textId="77777777" w:rsidR="00C978B0" w:rsidRDefault="00AD64BB">
      <w:pPr>
        <w:spacing w:after="80"/>
      </w:pPr>
      <w:r>
        <w:rPr>
          <w:i/>
          <w:iCs/>
        </w:rPr>
        <w:t>I certify that my answers are true and complete to the best of my knowledge.</w:t>
      </w:r>
    </w:p>
    <w:p w14:paraId="57174437" w14:textId="77777777" w:rsidR="00C978B0" w:rsidRDefault="00AD64BB">
      <w:pPr>
        <w:spacing w:after="140"/>
      </w:pPr>
      <w:r>
        <w:rPr>
          <w:i/>
          <w:iCs/>
        </w:rPr>
        <w:t>If this application is selected for funding, I understand that false or misleading information in my application or presentations may result in the termination of the grant.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9"/>
        <w:gridCol w:w="3581"/>
      </w:tblGrid>
      <w:tr w:rsidR="00C978B0" w14:paraId="5DC39598" w14:textId="77777777">
        <w:tc>
          <w:tcPr>
            <w:tcW w:w="32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0614A4F" w14:textId="54E68AC6" w:rsidR="00C978B0" w:rsidRDefault="00AD64BB" w:rsidP="00D52F5A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17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64986C2" w14:textId="66B4A199" w:rsidR="00C978B0" w:rsidRDefault="00AD64BB" w:rsidP="00D52F5A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</w:tbl>
    <w:p w14:paraId="334ECF3F" w14:textId="4A77F2C9" w:rsidR="00C978B0" w:rsidRDefault="00C978B0"/>
    <w:sectPr w:rsidR="00C978B0">
      <w:headerReference w:type="default" r:id="rId8"/>
      <w:footerReference w:type="default" r:id="rId9"/>
      <w:pgSz w:w="12240" w:h="15840"/>
      <w:pgMar w:top="900" w:right="1000" w:bottom="9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22CAC" w14:textId="77777777" w:rsidR="00940EED" w:rsidRDefault="00940EED">
      <w:r>
        <w:separator/>
      </w:r>
    </w:p>
  </w:endnote>
  <w:endnote w:type="continuationSeparator" w:id="0">
    <w:p w14:paraId="278771A7" w14:textId="77777777" w:rsidR="00940EED" w:rsidRDefault="00940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8A088" w14:textId="77777777" w:rsidR="00C978B0" w:rsidRDefault="00AD64BB">
    <w:pPr>
      <w:pBdr>
        <w:top w:val="single" w:sz="6" w:space="4" w:color="C4912D"/>
      </w:pBdr>
      <w:spacing w:before="60"/>
      <w:jc w:val="center"/>
    </w:pPr>
    <w:r>
      <w:rPr>
        <w:color w:val="6B6B63"/>
        <w:sz w:val="16"/>
        <w:szCs w:val="16"/>
      </w:rPr>
      <w:t xml:space="preserve">Page </w:t>
    </w:r>
    <w:r>
      <w:rPr>
        <w:color w:val="6B6B63"/>
        <w:sz w:val="16"/>
        <w:szCs w:val="16"/>
      </w:rPr>
      <w:fldChar w:fldCharType="begin"/>
    </w:r>
    <w:r>
      <w:rPr>
        <w:color w:val="6B6B63"/>
        <w:sz w:val="16"/>
        <w:szCs w:val="16"/>
      </w:rPr>
      <w:instrText>PAGE</w:instrText>
    </w:r>
    <w:r>
      <w:rPr>
        <w:color w:val="6B6B63"/>
        <w:sz w:val="16"/>
        <w:szCs w:val="16"/>
      </w:rPr>
      <w:fldChar w:fldCharType="separate"/>
    </w:r>
    <w:r w:rsidR="00EF2664">
      <w:rPr>
        <w:noProof/>
        <w:color w:val="6B6B63"/>
        <w:sz w:val="16"/>
        <w:szCs w:val="16"/>
      </w:rPr>
      <w:t>1</w:t>
    </w:r>
    <w:r>
      <w:rPr>
        <w:color w:val="6B6B63"/>
        <w:sz w:val="16"/>
        <w:szCs w:val="16"/>
      </w:rPr>
      <w:fldChar w:fldCharType="end"/>
    </w:r>
    <w:r>
      <w:rPr>
        <w:color w:val="6B6B63"/>
        <w:sz w:val="16"/>
        <w:szCs w:val="16"/>
      </w:rPr>
      <w:t xml:space="preserve"> of </w:t>
    </w:r>
    <w:r>
      <w:rPr>
        <w:color w:val="6B6B63"/>
        <w:sz w:val="16"/>
        <w:szCs w:val="16"/>
      </w:rPr>
      <w:fldChar w:fldCharType="begin"/>
    </w:r>
    <w:r>
      <w:rPr>
        <w:color w:val="6B6B63"/>
        <w:sz w:val="16"/>
        <w:szCs w:val="16"/>
      </w:rPr>
      <w:instrText>NUMPAGES</w:instrText>
    </w:r>
    <w:r>
      <w:rPr>
        <w:color w:val="6B6B63"/>
        <w:sz w:val="16"/>
        <w:szCs w:val="16"/>
      </w:rPr>
      <w:fldChar w:fldCharType="separate"/>
    </w:r>
    <w:r w:rsidR="00EF2664">
      <w:rPr>
        <w:noProof/>
        <w:color w:val="6B6B63"/>
        <w:sz w:val="16"/>
        <w:szCs w:val="16"/>
      </w:rPr>
      <w:t>2</w:t>
    </w:r>
    <w:r>
      <w:rPr>
        <w:color w:val="6B6B63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AE3B9" w14:textId="77777777" w:rsidR="00940EED" w:rsidRDefault="00940EED">
      <w:r>
        <w:separator/>
      </w:r>
    </w:p>
  </w:footnote>
  <w:footnote w:type="continuationSeparator" w:id="0">
    <w:p w14:paraId="20094229" w14:textId="77777777" w:rsidR="00940EED" w:rsidRDefault="00940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78B37" w14:textId="44FB6134" w:rsidR="00C978B0" w:rsidRPr="00EF2664" w:rsidRDefault="00C978B0">
    <w:pPr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61C92"/>
    <w:multiLevelType w:val="hybridMultilevel"/>
    <w:tmpl w:val="A90496CC"/>
    <w:lvl w:ilvl="0" w:tplc="A4F4C192">
      <w:start w:val="1"/>
      <w:numFmt w:val="bullet"/>
      <w:lvlText w:val="●"/>
      <w:lvlJc w:val="left"/>
      <w:pPr>
        <w:ind w:left="720" w:hanging="360"/>
      </w:pPr>
    </w:lvl>
    <w:lvl w:ilvl="1" w:tplc="831C61EE">
      <w:start w:val="1"/>
      <w:numFmt w:val="bullet"/>
      <w:lvlText w:val="○"/>
      <w:lvlJc w:val="left"/>
      <w:pPr>
        <w:ind w:left="1440" w:hanging="360"/>
      </w:pPr>
    </w:lvl>
    <w:lvl w:ilvl="2" w:tplc="50089484">
      <w:start w:val="1"/>
      <w:numFmt w:val="bullet"/>
      <w:lvlText w:val="■"/>
      <w:lvlJc w:val="left"/>
      <w:pPr>
        <w:ind w:left="2160" w:hanging="360"/>
      </w:pPr>
    </w:lvl>
    <w:lvl w:ilvl="3" w:tplc="3078C056">
      <w:start w:val="1"/>
      <w:numFmt w:val="bullet"/>
      <w:lvlText w:val="●"/>
      <w:lvlJc w:val="left"/>
      <w:pPr>
        <w:ind w:left="2880" w:hanging="360"/>
      </w:pPr>
    </w:lvl>
    <w:lvl w:ilvl="4" w:tplc="50C4E46A">
      <w:start w:val="1"/>
      <w:numFmt w:val="bullet"/>
      <w:lvlText w:val="○"/>
      <w:lvlJc w:val="left"/>
      <w:pPr>
        <w:ind w:left="3600" w:hanging="360"/>
      </w:pPr>
    </w:lvl>
    <w:lvl w:ilvl="5" w:tplc="5FF80400">
      <w:start w:val="1"/>
      <w:numFmt w:val="bullet"/>
      <w:lvlText w:val="■"/>
      <w:lvlJc w:val="left"/>
      <w:pPr>
        <w:ind w:left="4320" w:hanging="360"/>
      </w:pPr>
    </w:lvl>
    <w:lvl w:ilvl="6" w:tplc="CCE60CD6">
      <w:start w:val="1"/>
      <w:numFmt w:val="bullet"/>
      <w:lvlText w:val="●"/>
      <w:lvlJc w:val="left"/>
      <w:pPr>
        <w:ind w:left="5040" w:hanging="360"/>
      </w:pPr>
    </w:lvl>
    <w:lvl w:ilvl="7" w:tplc="D534AF5C">
      <w:start w:val="1"/>
      <w:numFmt w:val="bullet"/>
      <w:lvlText w:val="●"/>
      <w:lvlJc w:val="left"/>
      <w:pPr>
        <w:ind w:left="5760" w:hanging="360"/>
      </w:pPr>
    </w:lvl>
    <w:lvl w:ilvl="8" w:tplc="083413E0">
      <w:start w:val="1"/>
      <w:numFmt w:val="bullet"/>
      <w:lvlText w:val="●"/>
      <w:lvlJc w:val="left"/>
      <w:pPr>
        <w:ind w:left="6480" w:hanging="360"/>
      </w:pPr>
    </w:lvl>
  </w:abstractNum>
  <w:num w:numId="1" w16cid:durableId="19134652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8B0"/>
    <w:rsid w:val="00031249"/>
    <w:rsid w:val="00077F81"/>
    <w:rsid w:val="00143213"/>
    <w:rsid w:val="001C086D"/>
    <w:rsid w:val="00212065"/>
    <w:rsid w:val="00336E9F"/>
    <w:rsid w:val="00451A4F"/>
    <w:rsid w:val="0046271A"/>
    <w:rsid w:val="00553853"/>
    <w:rsid w:val="00737B22"/>
    <w:rsid w:val="008C0453"/>
    <w:rsid w:val="00940EED"/>
    <w:rsid w:val="00A420A9"/>
    <w:rsid w:val="00A73496"/>
    <w:rsid w:val="00AD64BB"/>
    <w:rsid w:val="00AE3EEC"/>
    <w:rsid w:val="00C9199E"/>
    <w:rsid w:val="00C978B0"/>
    <w:rsid w:val="00D15858"/>
    <w:rsid w:val="00D40A52"/>
    <w:rsid w:val="00D52F5A"/>
    <w:rsid w:val="00E3155B"/>
    <w:rsid w:val="00EF2664"/>
    <w:rsid w:val="00F10B3A"/>
    <w:rsid w:val="00FB7867"/>
    <w:rsid w:val="00FE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A8F16"/>
  <w15:docId w15:val="{35FE2EA1-A99F-4594-B820-9F23B1ECE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3A3A32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E39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941"/>
  </w:style>
  <w:style w:type="paragraph" w:styleId="Footer">
    <w:name w:val="footer"/>
    <w:basedOn w:val="Normal"/>
    <w:link w:val="FooterChar"/>
    <w:uiPriority w:val="99"/>
    <w:unhideWhenUsed/>
    <w:rsid w:val="00FE39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573</Words>
  <Characters>3326</Characters>
  <Application>Microsoft Office Word</Application>
  <DocSecurity>0</DocSecurity>
  <Lines>89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Holly Holwager</cp:lastModifiedBy>
  <cp:revision>5</cp:revision>
  <dcterms:created xsi:type="dcterms:W3CDTF">2026-07-31T21:48:00Z</dcterms:created>
  <dcterms:modified xsi:type="dcterms:W3CDTF">2026-08-03T22:28:00Z</dcterms:modified>
</cp:coreProperties>
</file>